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51E" w:rsidRDefault="0062651E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4D25" w:rsidRDefault="004A1616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1616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ก่อนดำเนินการ</w:t>
      </w:r>
    </w:p>
    <w:p w:rsidR="0062651E" w:rsidRPr="00730E2A" w:rsidRDefault="0062651E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1C4D25" w:rsidRDefault="001C4D25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1C4D2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056255" cy="2390775"/>
            <wp:effectExtent l="0" t="0" r="0" b="9525"/>
            <wp:docPr id="15" name="รูปภาพ 15" descr="D:\งานปี 2566\สร้างบ้าน\นางวาสนา\21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นางวาสนา\211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35" cy="24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6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1C4D2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067627" cy="2396490"/>
            <wp:effectExtent l="0" t="0" r="0" b="3810"/>
            <wp:docPr id="16" name="รูปภาพ 16" descr="D:\งานปี 2566\สร้างบ้าน\นางวาสนา\2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นางวาสนา\211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98" cy="24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FD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30E2A" w:rsidRPr="00730E2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89986" cy="2391410"/>
            <wp:effectExtent l="0" t="0" r="0" b="8890"/>
            <wp:docPr id="11" name="รูปภาพ 11" descr="D:\งานปี 2566\สร้างบ้าน\พิการ\นางวาสนา\LINE_ALBUM_ประมาณการ นางวาสนา ม.2_๒๓๐๔๒๘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พิการ\นางวาสนา\LINE_ALBUM_ประมาณการ นางวาสนา ม.2_๒๓๐๔๒๘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30" cy="240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F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20F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:rsidR="00730E2A" w:rsidRDefault="00730E2A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20FD4" w:rsidRDefault="001C4D25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4D2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96895" cy="2427970"/>
            <wp:effectExtent l="0" t="0" r="8255" b="0"/>
            <wp:docPr id="19" name="รูปภาพ 19" descr="D:\งานปี 2566\สร้างบ้าน\นางวาสนา\2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นางวาสนา\211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47" cy="244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D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4C4B23" w:rsidRPr="004C4B2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93415" cy="2393981"/>
            <wp:effectExtent l="0" t="0" r="6985" b="6350"/>
            <wp:docPr id="10" name="รูปภาพ 10" descr="D:\งานปี 2566\สร้างบ้าน\พิการ\นางวาสนา\LINE_ALBUM_ประมาณการ นางวาสนา ม.2_๒๓๐๔๒๘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พิการ\นางวาสนา\LINE_ALBUM_ประมาณการ นางวาสนา ม.2_๒๓๐๔๒๘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88" cy="24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F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C4D2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90483" cy="2413635"/>
            <wp:effectExtent l="0" t="0" r="0" b="5715"/>
            <wp:docPr id="20" name="รูปภาพ 20" descr="D:\งานปี 2566\สร้างบ้าน\นางวาสนา\21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นางวาสนา\211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12" cy="243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23" w:rsidRPr="00730E2A" w:rsidRDefault="004C4B23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8"/>
          <w:szCs w:val="8"/>
        </w:rPr>
      </w:pPr>
    </w:p>
    <w:p w:rsidR="00B532F0" w:rsidRDefault="001C4D25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นางวาสนา  วันนาพ่อ</w:t>
      </w:r>
    </w:p>
    <w:p w:rsidR="00AE618A" w:rsidRDefault="00B532F0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 w:rsidR="001C4D25">
        <w:rPr>
          <w:rFonts w:ascii="TH SarabunPSK" w:hAnsi="TH SarabunPSK" w:cs="TH SarabunPSK" w:hint="cs"/>
          <w:b/>
          <w:bCs/>
          <w:sz w:val="32"/>
          <w:szCs w:val="32"/>
          <w:cs/>
        </w:rPr>
        <w:t>๒๘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 w:rsidR="001C4D25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 w:rsidR="0026181B">
        <w:rPr>
          <w:rFonts w:ascii="TH SarabunPSK" w:hAnsi="TH SarabunPSK" w:cs="TH SarabunPSK" w:hint="cs"/>
          <w:b/>
          <w:bCs/>
          <w:sz w:val="32"/>
          <w:szCs w:val="32"/>
          <w:cs/>
        </w:rPr>
        <w:t>ยอดชาด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ตำบลยอดชาด  อำเภอวังยาง  จังหวัดนครพนม</w:t>
      </w:r>
    </w:p>
    <w:p w:rsidR="0030588E" w:rsidRDefault="0030588E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ขณะดำเนินการ</w:t>
      </w:r>
    </w:p>
    <w:p w:rsidR="0062651E" w:rsidRPr="00730E2A" w:rsidRDefault="0062651E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62651E" w:rsidRDefault="0062651E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65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017019" cy="2477264"/>
            <wp:effectExtent l="0" t="0" r="0" b="0"/>
            <wp:docPr id="3" name="รูปภาพ 3" descr="D:\งานปี 2566\สร้างบ้าน\พิการ\นางวาสนา\33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พิการ\นางวาสนา\33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8" r="6810"/>
                    <a:stretch/>
                  </pic:blipFill>
                  <pic:spPr bwMode="auto">
                    <a:xfrm>
                      <a:off x="0" y="0"/>
                      <a:ext cx="3050851" cy="250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</w:t>
      </w:r>
      <w:r w:rsidRPr="006265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020920" cy="2494635"/>
            <wp:effectExtent l="0" t="0" r="8255" b="1270"/>
            <wp:docPr id="1" name="รูปภาพ 1" descr="D:\งานปี 2566\สร้างบ้าน\พิการ\นางวาสนา\3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พิการ\นางวาสนา\335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0" r="9330"/>
                    <a:stretch/>
                  </pic:blipFill>
                  <pic:spPr bwMode="auto">
                    <a:xfrm>
                      <a:off x="0" y="0"/>
                      <a:ext cx="3044297" cy="25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265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55950" cy="2474607"/>
            <wp:effectExtent l="0" t="0" r="6350" b="1905"/>
            <wp:docPr id="4" name="รูปภาพ 4" descr="D:\งานปี 2566\สร้างบ้าน\พิการ\นางวาสนา\33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พิการ\นางวาสนา\335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 r="10469"/>
                    <a:stretch/>
                  </pic:blipFill>
                  <pic:spPr bwMode="auto">
                    <a:xfrm>
                      <a:off x="0" y="0"/>
                      <a:ext cx="3172660" cy="248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730E2A" w:rsidRPr="00730E2A" w:rsidRDefault="00730E2A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62651E" w:rsidRDefault="0062651E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65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1857063" cy="2676525"/>
            <wp:effectExtent l="0" t="0" r="0" b="0"/>
            <wp:docPr id="6" name="รูปภาพ 6" descr="D:\งานปี 2566\สร้างบ้าน\พิการ\นางวาสนา\3375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พิการ\นางวาสนา\33759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4" b="9113"/>
                    <a:stretch/>
                  </pic:blipFill>
                  <pic:spPr bwMode="auto">
                    <a:xfrm>
                      <a:off x="0" y="0"/>
                      <a:ext cx="1874385" cy="270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265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4200069" cy="2686564"/>
            <wp:effectExtent l="0" t="0" r="0" b="0"/>
            <wp:docPr id="7" name="รูปภาพ 7" descr="D:\งานปี 2566\สร้างบ้าน\พิการ\นางวาสนา\33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2566\สร้างบ้าน\พิการ\นางวาสนา\337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5" r="11542"/>
                    <a:stretch/>
                  </pic:blipFill>
                  <pic:spPr bwMode="auto">
                    <a:xfrm>
                      <a:off x="0" y="0"/>
                      <a:ext cx="4252925" cy="27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265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192334" cy="2676525"/>
            <wp:effectExtent l="0" t="0" r="0" b="0"/>
            <wp:docPr id="8" name="รูปภาพ 8" descr="D:\งานปี 2566\สร้างบ้าน\พิการ\นางวาสนา\3375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 2566\สร้างบ้าน\พิการ\นางวาสนา\337591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5" b="24445"/>
                    <a:stretch/>
                  </pic:blipFill>
                  <pic:spPr bwMode="auto">
                    <a:xfrm>
                      <a:off x="0" y="0"/>
                      <a:ext cx="2210445" cy="26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51E" w:rsidRPr="0062651E" w:rsidRDefault="0062651E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62651E" w:rsidRDefault="0062651E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นางวาสนา  วันนาพ่อ</w:t>
      </w:r>
    </w:p>
    <w:p w:rsidR="0062651E" w:rsidRDefault="0062651E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๒๘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บ้านยอดชาด  ตำบลยอดชาด  อำเภอวังยาง  จังหวัดนครพนม</w:t>
      </w:r>
    </w:p>
    <w:p w:rsidR="0062651E" w:rsidRDefault="0062651E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ดำเนินการแล้วเสร็จ</w:t>
      </w:r>
    </w:p>
    <w:p w:rsidR="00730E2A" w:rsidRPr="00730E2A" w:rsidRDefault="00730E2A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1B1DC1" w:rsidRDefault="001B1DC1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1DC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4276725" cy="2506161"/>
            <wp:effectExtent l="0" t="0" r="0" b="8890"/>
            <wp:docPr id="2" name="รูปภาพ 2" descr="D:\งานปี 2566\สร้างบ้าน\พิการ\นางวาสนา\33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พิการ\นางวาสนา\335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03"/>
                    <a:stretch/>
                  </pic:blipFill>
                  <pic:spPr bwMode="auto">
                    <a:xfrm>
                      <a:off x="0" y="0"/>
                      <a:ext cx="4281722" cy="25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1DC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176145" cy="2505075"/>
            <wp:effectExtent l="0" t="0" r="0" b="9525"/>
            <wp:docPr id="5" name="รูปภาพ 5" descr="D:\งานปี 2566\สร้างบ้าน\พิการ\นางวาสนา\33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พิการ\นางวาสนา\337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" b="30538"/>
                    <a:stretch/>
                  </pic:blipFill>
                  <pic:spPr bwMode="auto">
                    <a:xfrm>
                      <a:off x="0" y="0"/>
                      <a:ext cx="2185998" cy="25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bookmarkStart w:id="0" w:name="_GoBack"/>
      <w:r w:rsidR="002E77EA" w:rsidRPr="002E77E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69055" cy="2491510"/>
            <wp:effectExtent l="0" t="0" r="0" b="4445"/>
            <wp:docPr id="17" name="รูปภาพ 17" descr="D:\งานปี 2566\สร้างบ้าน\พิการ\นางวาสนา\1052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พิการ\นางวาสนา\105225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09" cy="25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0E2A" w:rsidRPr="00730E2A" w:rsidRDefault="00730E2A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730E2A" w:rsidRDefault="002E77EA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77E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47609" cy="2462923"/>
            <wp:effectExtent l="0" t="0" r="635" b="0"/>
            <wp:docPr id="14" name="รูปภาพ 14" descr="D:\งานปี 2566\สร้างบ้าน\พิการ\นางวาสนา\1052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พิการ\นางวาสนา\105226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89" cy="24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="00730E2A" w:rsidRPr="00730E2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914068" cy="2477135"/>
            <wp:effectExtent l="0" t="0" r="0" b="0"/>
            <wp:docPr id="12" name="รูปภาพ 12" descr="D:\งานปี 2566\สร้างบ้าน\พิการ\นางวาสนา\LINE_ALBUM_ประมาณการ นางวาสนา ม.2_๒๓๐๕๒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พิการ\นางวาสนา\LINE_ALBUM_ประมาณการ นางวาสนา ม.2_๒๓๐๕๒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r="18652"/>
                    <a:stretch/>
                  </pic:blipFill>
                  <pic:spPr bwMode="auto">
                    <a:xfrm>
                      <a:off x="0" y="0"/>
                      <a:ext cx="3919469" cy="24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E2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30E2A" w:rsidRPr="00730E2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752850" cy="2472690"/>
            <wp:effectExtent l="0" t="0" r="0" b="3810"/>
            <wp:docPr id="13" name="รูปภาพ 13" descr="D:\งานปี 2566\สร้างบ้าน\พิการ\นางวาสนา\LINE_ALBUM_ประมาณการ นางวาสนา ม.2_๒๓๐๕๒๕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2566\สร้างบ้าน\พิการ\นางวาสนา\LINE_ALBUM_ประมาณการ นางวาสนา ม.2_๒๓๐๕๒๕_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r="24871"/>
                    <a:stretch/>
                  </pic:blipFill>
                  <pic:spPr bwMode="auto">
                    <a:xfrm>
                      <a:off x="0" y="0"/>
                      <a:ext cx="3779022" cy="24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DC1" w:rsidRDefault="001B1DC1" w:rsidP="006265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0E2A" w:rsidRDefault="00730E2A" w:rsidP="00730E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นางวาสนา  วันนาพ่อ</w:t>
      </w:r>
    </w:p>
    <w:p w:rsidR="001B1DC1" w:rsidRPr="004A1616" w:rsidRDefault="00730E2A" w:rsidP="00730E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๒๘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บ้านยอดชาด  ตำบลยอดชาด  อำเภอวังยาง  จังหวัดนครพนม</w:t>
      </w:r>
    </w:p>
    <w:sectPr w:rsidR="001B1DC1" w:rsidRPr="004A1616" w:rsidSect="0062651E">
      <w:pgSz w:w="16838" w:h="11906" w:orient="landscape"/>
      <w:pgMar w:top="993" w:right="536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16"/>
    <w:rsid w:val="00020FD4"/>
    <w:rsid w:val="000B1F1C"/>
    <w:rsid w:val="00110677"/>
    <w:rsid w:val="001B1DC1"/>
    <w:rsid w:val="001C4D25"/>
    <w:rsid w:val="0026181B"/>
    <w:rsid w:val="002E77EA"/>
    <w:rsid w:val="0030588E"/>
    <w:rsid w:val="004A1616"/>
    <w:rsid w:val="004C4B23"/>
    <w:rsid w:val="00625C12"/>
    <w:rsid w:val="0062651E"/>
    <w:rsid w:val="00730E2A"/>
    <w:rsid w:val="007437F6"/>
    <w:rsid w:val="007C5FA0"/>
    <w:rsid w:val="009D679F"/>
    <w:rsid w:val="00AE618A"/>
    <w:rsid w:val="00B230D5"/>
    <w:rsid w:val="00B532F0"/>
    <w:rsid w:val="00E9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5EC9A-98CF-48A5-B787-0AE321F8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9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679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</dc:creator>
  <cp:keywords/>
  <dc:description/>
  <cp:lastModifiedBy>ADV</cp:lastModifiedBy>
  <cp:revision>15</cp:revision>
  <cp:lastPrinted>2021-12-09T05:06:00Z</cp:lastPrinted>
  <dcterms:created xsi:type="dcterms:W3CDTF">2021-12-09T04:52:00Z</dcterms:created>
  <dcterms:modified xsi:type="dcterms:W3CDTF">2023-09-19T06:58:00Z</dcterms:modified>
</cp:coreProperties>
</file>